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B078" w14:textId="77777777" w:rsidR="004C3C68" w:rsidRDefault="004C3C68" w:rsidP="004C3C68">
      <w:r>
        <w:tab/>
      </w:r>
      <w:r>
        <w:tab/>
      </w:r>
      <w:r>
        <w:tab/>
      </w:r>
      <w:r>
        <w:tab/>
      </w:r>
      <w:r>
        <w:tab/>
      </w:r>
      <w:r>
        <w:tab/>
      </w:r>
      <w:r>
        <w:tab/>
      </w:r>
      <w:r>
        <w:tab/>
      </w:r>
    </w:p>
    <w:p w14:paraId="2E4FAC42" w14:textId="68F291F1" w:rsidR="004C3C68" w:rsidRDefault="004C3C68" w:rsidP="004C3C68">
      <w:pPr>
        <w:rPr>
          <w:sz w:val="48"/>
          <w:szCs w:val="48"/>
        </w:rPr>
      </w:pPr>
      <w:r>
        <w:rPr>
          <w:sz w:val="48"/>
          <w:szCs w:val="48"/>
        </w:rPr>
        <w:t>Velkommen til Sirdalsdagane 2022!</w:t>
      </w:r>
    </w:p>
    <w:p w14:paraId="1EE3CAD7" w14:textId="77777777" w:rsidR="00251434" w:rsidRDefault="00251434" w:rsidP="004C3C68">
      <w:r w:rsidRPr="00251434">
        <w:t>Endelig</w:t>
      </w:r>
      <w:r>
        <w:t xml:space="preserve"> kan vi arrangere Sirdalsdagane som tidligere!</w:t>
      </w:r>
    </w:p>
    <w:p w14:paraId="41903073" w14:textId="341EDBD2" w:rsidR="004C3C68" w:rsidRDefault="004C3C68" w:rsidP="004C3C68">
      <w:r w:rsidRPr="00251434">
        <w:t>3</w:t>
      </w:r>
      <w:r>
        <w:t xml:space="preserve">. og 4.september går Sirdalsdagane av stabelen for 32.gang (avlyst i 2020, så hadde vi en alternativ Sirdalsdag i 2021), og du ønskes med dette velkommen som utstiller på Kvæven. Noen av dere har deltatt i mange år, for andre er det første gang. Vedlagt følger diverse praktisk informasjon, som jeg ber dere om å </w:t>
      </w:r>
      <w:r w:rsidRPr="00085474">
        <w:rPr>
          <w:b/>
        </w:rPr>
        <w:t>lese nøye</w:t>
      </w:r>
      <w:r>
        <w:t xml:space="preserve">. </w:t>
      </w:r>
    </w:p>
    <w:p w14:paraId="539F88C3" w14:textId="7C537A9E" w:rsidR="004C3C68" w:rsidRDefault="004C3C68" w:rsidP="004C3C68">
      <w:r>
        <w:rPr>
          <w:b/>
        </w:rPr>
        <w:t>(</w:t>
      </w:r>
      <w:r w:rsidRPr="00085474">
        <w:rPr>
          <w:b/>
        </w:rPr>
        <w:t>Faktura</w:t>
      </w:r>
      <w:r w:rsidRPr="004C3C68">
        <w:rPr>
          <w:b/>
          <w:bCs/>
        </w:rPr>
        <w:t>en</w:t>
      </w:r>
      <w:r>
        <w:t xml:space="preserve"> </w:t>
      </w:r>
      <w:r w:rsidR="007525E6">
        <w:t>blir ettersendt).</w:t>
      </w:r>
    </w:p>
    <w:p w14:paraId="2A4E8AA4" w14:textId="77777777" w:rsidR="004C3C68" w:rsidRDefault="004C3C68" w:rsidP="004C3C68"/>
    <w:p w14:paraId="22297B57" w14:textId="7DC246D4" w:rsidR="004C3C68" w:rsidRDefault="004C3C68" w:rsidP="004C3C68">
      <w:pPr>
        <w:rPr>
          <w:b/>
        </w:rPr>
      </w:pPr>
      <w:r>
        <w:t xml:space="preserve">Når det gjelder </w:t>
      </w:r>
      <w:r>
        <w:rPr>
          <w:b/>
        </w:rPr>
        <w:t xml:space="preserve">plassering, </w:t>
      </w:r>
      <w:r>
        <w:t xml:space="preserve">så vil du ved ankomst finne oppslag på veggen ved hovedinngangen og ved personalinngang til infobygget. Der finner du nummeret for standen din, og selve standen er også merket/sprayet med røde nummer, så det skal være enkelt å finne riktig plass. Skulle du ha spørsmål, er det bare å ta kontakt, men dere gjøres oppmerksom på at det må helt spesielle grunner til for å gjøre om på plasseringen. </w:t>
      </w:r>
      <w:r w:rsidR="00300A01">
        <w:t xml:space="preserve">Vær vennlig å </w:t>
      </w:r>
      <w:r w:rsidR="00A01458">
        <w:t>last utav bil så raskt som mulig</w:t>
      </w:r>
      <w:r w:rsidR="0019340D">
        <w:t xml:space="preserve"> og la bilen stå minst mulig i veien for andre</w:t>
      </w:r>
      <w:r w:rsidR="00A01458">
        <w:t>, da det vil være mange som skal inn og ut av området på samme tid.</w:t>
      </w:r>
      <w:r w:rsidR="00964577">
        <w:t xml:space="preserve"> </w:t>
      </w:r>
    </w:p>
    <w:p w14:paraId="2C6D7034" w14:textId="77777777" w:rsidR="004C3C68" w:rsidRPr="00DA61C1" w:rsidRDefault="004C3C68" w:rsidP="004C3C68">
      <w:r>
        <w:t>Dere gjøres også oppmerksom på at det kun er hovedinngangen på infobygget som skal benyttes, og at dere selv må ta med alt dere trenger til egen stand. (Skjøteledning, jekkestropper, etc.) Dere er også ansvarlig for all opprydding ved avreise. Dessverre har det vært noen som tidligere har gått fra store mengder søppel på sin stand, og dette problemet burde være enkelt å løse. Søppelcontainere står på baksiden av infobygget, skulle du ha problemer med å finne dem, vær grei å ta kontakt.</w:t>
      </w:r>
    </w:p>
    <w:p w14:paraId="7D764C2F" w14:textId="77777777" w:rsidR="004C3C68" w:rsidRDefault="004C3C68" w:rsidP="004C3C68"/>
    <w:p w14:paraId="3E55AA59" w14:textId="4E410723" w:rsidR="004C3C68" w:rsidRDefault="004C3C68" w:rsidP="004C3C68">
      <w:r>
        <w:t xml:space="preserve">Utstillerområdet skal være bilfritt, ryddet og klart for publikum innen lørdag </w:t>
      </w:r>
      <w:r w:rsidR="00251434">
        <w:t>10.00,</w:t>
      </w:r>
      <w:r>
        <w:t xml:space="preserve"> da messeområdet åpner. Det svarer seg også her å være ute i god tid!</w:t>
      </w:r>
      <w:r w:rsidR="00251434">
        <w:t xml:space="preserve"> Fredagen er en god dag å starte på for de som vil/kan det.</w:t>
      </w:r>
      <w:r w:rsidR="00C61381">
        <w:t xml:space="preserve"> Vi har nattevakt lørdag til søndag.</w:t>
      </w:r>
    </w:p>
    <w:p w14:paraId="7774FB29" w14:textId="03A65129" w:rsidR="004C3C68" w:rsidRDefault="004C3C68" w:rsidP="004C3C68">
      <w:r>
        <w:t xml:space="preserve">PS </w:t>
      </w:r>
      <w:r w:rsidR="00251434">
        <w:t>S</w:t>
      </w:r>
      <w:r>
        <w:t xml:space="preserve">elskapsutleie vil også i år montere telt for dere som har bestilt dêt, og det er ikke på forhånd mulig å si eksakt NÅR de enkelte telt er ferdig montert, men i løpet av torsdag ettermiddag/fredag formiddag skal det meste være klart. </w:t>
      </w:r>
    </w:p>
    <w:p w14:paraId="5DD44423" w14:textId="77777777" w:rsidR="004C3C68" w:rsidRDefault="004C3C68" w:rsidP="004C3C68"/>
    <w:p w14:paraId="3346D074" w14:textId="77777777" w:rsidR="004C3C68" w:rsidRDefault="004C3C68" w:rsidP="004C3C68">
      <w:r>
        <w:t>For dem av dere som det måtte være aktuelt for, er dere selv ansvarlig for å sende meldeskjema til Mattilsynet. Skjema kan hentes på www.mattilsynet.no</w:t>
      </w:r>
    </w:p>
    <w:p w14:paraId="3EB7AE89" w14:textId="77777777" w:rsidR="004C3C68" w:rsidRDefault="004C3C68" w:rsidP="004C3C68">
      <w:r>
        <w:t xml:space="preserve">De av dere som har tilberedning av varm mat (spesielt med tanke på grill) minner jeg om at brannslokkingsapparat og sikring av varmestedet mot publikum er standens eget ansvar. </w:t>
      </w:r>
    </w:p>
    <w:p w14:paraId="27AF80AF" w14:textId="77777777" w:rsidR="004C3C68" w:rsidRDefault="004C3C68" w:rsidP="004C3C68"/>
    <w:p w14:paraId="12E874EC" w14:textId="77777777" w:rsidR="004C3C68" w:rsidRDefault="004C3C68" w:rsidP="004C3C68">
      <w:r>
        <w:rPr>
          <w:b/>
        </w:rPr>
        <w:t xml:space="preserve">Åpningstider </w:t>
      </w:r>
      <w:r>
        <w:t>er i år:</w:t>
      </w:r>
    </w:p>
    <w:p w14:paraId="1F69339A" w14:textId="2A11EA20" w:rsidR="004C3C68" w:rsidRPr="00766AD0" w:rsidRDefault="004C3C68" w:rsidP="004C3C68">
      <w:pPr>
        <w:rPr>
          <w:b/>
        </w:rPr>
      </w:pPr>
      <w:r w:rsidRPr="00766AD0">
        <w:rPr>
          <w:b/>
        </w:rPr>
        <w:t>Lørdag 10</w:t>
      </w:r>
      <w:r w:rsidR="00251434">
        <w:rPr>
          <w:b/>
        </w:rPr>
        <w:t>.00-17.00</w:t>
      </w:r>
    </w:p>
    <w:p w14:paraId="21ED6A4C" w14:textId="1E974F59" w:rsidR="004C3C68" w:rsidRPr="00766AD0" w:rsidRDefault="004C3C68" w:rsidP="004C3C68">
      <w:pPr>
        <w:rPr>
          <w:b/>
        </w:rPr>
      </w:pPr>
      <w:r>
        <w:rPr>
          <w:b/>
        </w:rPr>
        <w:t>Søndag 11</w:t>
      </w:r>
      <w:r w:rsidR="00251434">
        <w:rPr>
          <w:b/>
        </w:rPr>
        <w:t>.00</w:t>
      </w:r>
      <w:r>
        <w:rPr>
          <w:b/>
        </w:rPr>
        <w:t>-15</w:t>
      </w:r>
      <w:r w:rsidR="00251434">
        <w:rPr>
          <w:b/>
        </w:rPr>
        <w:t>.00</w:t>
      </w:r>
      <w:r>
        <w:rPr>
          <w:b/>
        </w:rPr>
        <w:t xml:space="preserve"> (med forbehold om endring til kl.16.00)</w:t>
      </w:r>
    </w:p>
    <w:p w14:paraId="2C13A6CC" w14:textId="5FA730EF" w:rsidR="004C3C68" w:rsidRDefault="004C3C68" w:rsidP="004C3C68">
      <w:r>
        <w:t xml:space="preserve">Det er VIKTIG at disse åpningstidene blir fulgt, og om noe forhindrer deg/dere i å ha åpent </w:t>
      </w:r>
      <w:r w:rsidR="00251434">
        <w:t>begge</w:t>
      </w:r>
      <w:r>
        <w:t xml:space="preserve"> dager, må dette avklares på forhånd.</w:t>
      </w:r>
    </w:p>
    <w:p w14:paraId="08F2BB00" w14:textId="77777777" w:rsidR="004C3C68" w:rsidRDefault="004C3C68" w:rsidP="004C3C68"/>
    <w:p w14:paraId="62FCAF23" w14:textId="77777777" w:rsidR="004C3C68" w:rsidRDefault="004C3C68" w:rsidP="004C3C68"/>
    <w:p w14:paraId="3D70B23B" w14:textId="10CF4B9B" w:rsidR="00A34F65" w:rsidRPr="00A34F65" w:rsidRDefault="004C3C68" w:rsidP="004C3C68">
      <w:pPr>
        <w:rPr>
          <w:b/>
        </w:rPr>
      </w:pPr>
      <w:r>
        <w:rPr>
          <w:b/>
        </w:rPr>
        <w:lastRenderedPageBreak/>
        <w:t>Parkeringskort og fribilletter</w:t>
      </w:r>
      <w:r>
        <w:t xml:space="preserve"> vil ligge klare i resepsjonen når dere kommer til Kvæven</w:t>
      </w:r>
      <w:r w:rsidR="000028EE">
        <w:t xml:space="preserve"> fredag </w:t>
      </w:r>
      <w:r w:rsidR="00E15ED4">
        <w:t>og lørdag før kl 10</w:t>
      </w:r>
      <w:r>
        <w:t>.</w:t>
      </w:r>
      <w:r w:rsidR="00FF303F">
        <w:t xml:space="preserve"> Disse kan </w:t>
      </w:r>
      <w:r w:rsidR="001C4419">
        <w:t>også hentes i resepsjonen hverdag</w:t>
      </w:r>
      <w:r w:rsidR="00B64A62">
        <w:t>er</w:t>
      </w:r>
      <w:r w:rsidR="001C4419">
        <w:t xml:space="preserve"> mellom kl 09.00-16.00.</w:t>
      </w:r>
      <w:r w:rsidR="00F43392">
        <w:t xml:space="preserve"> Alle får 2 fribilletter til hver stand, trengs det flere, må dette gis beskjed om</w:t>
      </w:r>
      <w:r w:rsidR="006A3F58">
        <w:t xml:space="preserve"> før </w:t>
      </w:r>
      <w:r w:rsidR="002D4FF7">
        <w:t>onsdag 31.august</w:t>
      </w:r>
      <w:r w:rsidR="000358F0">
        <w:t>, og prisen er kr 200 pr billett</w:t>
      </w:r>
      <w:r w:rsidR="004A34E9">
        <w:t>, ordinærpris er 250,-</w:t>
      </w:r>
      <w:r w:rsidR="00816A1F">
        <w:t>,</w:t>
      </w:r>
      <w:r w:rsidR="00563B9D">
        <w:t xml:space="preserve"> (beklager at dette ikke kom frem i påmeldingsskjemaet).</w:t>
      </w:r>
      <w:r w:rsidR="00816A1F">
        <w:t xml:space="preserve"> </w:t>
      </w:r>
      <w:r w:rsidR="00801A7A">
        <w:t xml:space="preserve">Billettørene slipper kun inn de som har på armbånd, og </w:t>
      </w:r>
      <w:r w:rsidR="000179BD">
        <w:t>om dette ikke kan fremvises, må det kjøpes ny billett til ordinær pris.</w:t>
      </w:r>
      <w:r w:rsidR="00C01ADB">
        <w:t xml:space="preserve"> </w:t>
      </w:r>
      <w:r>
        <w:t xml:space="preserve">Det er viktig at dere benytter den parkeringsplassen som står på kortet, og pga. begrenset antall parkeringsplasser, ber vi også om at dere parkerer så </w:t>
      </w:r>
      <w:r w:rsidRPr="00433C83">
        <w:rPr>
          <w:b/>
        </w:rPr>
        <w:t>nærme hverandre som mulig.</w:t>
      </w:r>
      <w:r w:rsidR="00603C37">
        <w:rPr>
          <w:b/>
        </w:rPr>
        <w:t xml:space="preserve"> </w:t>
      </w:r>
    </w:p>
    <w:p w14:paraId="6971FA9C" w14:textId="77777777" w:rsidR="00A34F65" w:rsidRDefault="00A34F65" w:rsidP="004C3C68"/>
    <w:p w14:paraId="73FAAA3F" w14:textId="77777777" w:rsidR="004C3C68" w:rsidRDefault="004C3C68" w:rsidP="004C3C68">
      <w:r>
        <w:t>Mange av dere har med egne betalingsterminaler, og ellers kan det opplyses om at det også er mulig å ta ut penger inne i resepsjonen.</w:t>
      </w:r>
    </w:p>
    <w:p w14:paraId="726237BB" w14:textId="77777777" w:rsidR="004C3C68" w:rsidRDefault="004C3C68" w:rsidP="004C3C68"/>
    <w:p w14:paraId="0C20D553" w14:textId="77777777" w:rsidR="00FF303F" w:rsidRDefault="004C3C68" w:rsidP="004C3C68">
      <w:r>
        <w:t xml:space="preserve">For øvrig oppfordres alle til å by på både god service og godt humør, selvsagt i tillegg til mye annet salgbart! </w:t>
      </w:r>
    </w:p>
    <w:p w14:paraId="5EF949B5" w14:textId="77777777" w:rsidR="00FF303F" w:rsidRDefault="00FF303F" w:rsidP="004C3C68"/>
    <w:p w14:paraId="3D010316" w14:textId="62A4951C" w:rsidR="004C3C68" w:rsidRDefault="004C3C68" w:rsidP="004C3C68">
      <w:r>
        <w:t xml:space="preserve">På vegne av Sirdalsferie ønsker jeg deg velkommen til Kvæven </w:t>
      </w:r>
      <w:r w:rsidR="00251434">
        <w:t>3. og 4. september,</w:t>
      </w:r>
      <w:r>
        <w:t xml:space="preserve"> og håper at det for samtlige vil bli en helg som vil friste til gjentakelse neste år! Du bes om å lese gjennom retningslinjene for utstillerområdet, og skulle det være spørsmål av noen art, er det bare å ta kontakt – det vil helt sikkert dukke opp noe underveis, men vi får ha håpet om at det aller meste går an å løse!</w:t>
      </w:r>
    </w:p>
    <w:p w14:paraId="6AE02A19" w14:textId="77777777" w:rsidR="004C3C68" w:rsidRDefault="004C3C68" w:rsidP="004C3C68"/>
    <w:p w14:paraId="34BBE962" w14:textId="77777777" w:rsidR="004C3C68" w:rsidRDefault="004C3C68" w:rsidP="004C3C68"/>
    <w:p w14:paraId="27F52873" w14:textId="77777777" w:rsidR="004C3C68" w:rsidRDefault="004C3C68" w:rsidP="004C3C68"/>
    <w:p w14:paraId="031D8113" w14:textId="77777777" w:rsidR="004C3C68" w:rsidRDefault="004C3C68" w:rsidP="004C3C68">
      <w:r>
        <w:t>Med vennlig hilsen</w:t>
      </w:r>
    </w:p>
    <w:p w14:paraId="1DED5959" w14:textId="77777777" w:rsidR="004C3C68" w:rsidRDefault="004C3C68" w:rsidP="004C3C68">
      <w:r>
        <w:t>Sirdalsferie AS</w:t>
      </w:r>
    </w:p>
    <w:p w14:paraId="35895B97" w14:textId="6591899B" w:rsidR="004C3C68" w:rsidRDefault="00251434" w:rsidP="004C3C68">
      <w:r>
        <w:t>Solveig Marie Ådneram</w:t>
      </w:r>
    </w:p>
    <w:p w14:paraId="718B796F" w14:textId="72D81A48" w:rsidR="004C3C68" w:rsidRDefault="004C3C68" w:rsidP="004C3C68">
      <w:r>
        <w:t xml:space="preserve">T. </w:t>
      </w:r>
      <w:r w:rsidR="00251434">
        <w:t>466 38 108</w:t>
      </w:r>
    </w:p>
    <w:p w14:paraId="0EBE7F67" w14:textId="16B073C5" w:rsidR="004C3C68" w:rsidRPr="00BE6129" w:rsidRDefault="004C3C68" w:rsidP="004C3C68">
      <w:r>
        <w:t>Prosjektleder Sirdalsdagane 20</w:t>
      </w:r>
      <w:r w:rsidR="00251434">
        <w:t>22</w:t>
      </w:r>
    </w:p>
    <w:p w14:paraId="3D2A516F" w14:textId="77777777" w:rsidR="004C3C68" w:rsidRDefault="004C3C68" w:rsidP="004C3C68">
      <w:pPr>
        <w:rPr>
          <w:b/>
        </w:rPr>
      </w:pPr>
    </w:p>
    <w:p w14:paraId="1B82DFF3" w14:textId="6CC0065E" w:rsidR="004C3C68" w:rsidRDefault="004C3C68" w:rsidP="004C3C68">
      <w:pPr>
        <w:rPr>
          <w:b/>
        </w:rPr>
      </w:pPr>
    </w:p>
    <w:p w14:paraId="1DC1325F" w14:textId="17B6217C" w:rsidR="00726BD5" w:rsidRDefault="00726BD5" w:rsidP="004C3C68">
      <w:pPr>
        <w:rPr>
          <w:b/>
        </w:rPr>
      </w:pPr>
    </w:p>
    <w:p w14:paraId="412F43A6" w14:textId="77777777" w:rsidR="00726BD5" w:rsidRDefault="00726BD5" w:rsidP="004C3C68">
      <w:pPr>
        <w:rPr>
          <w:b/>
        </w:rPr>
      </w:pPr>
    </w:p>
    <w:p w14:paraId="06D631D7" w14:textId="77777777" w:rsidR="004C3C68" w:rsidRDefault="004C3C68" w:rsidP="004C3C68">
      <w:pPr>
        <w:rPr>
          <w:b/>
        </w:rPr>
      </w:pPr>
    </w:p>
    <w:p w14:paraId="6242C04C" w14:textId="4EEDEBB5" w:rsidR="004C3C68" w:rsidRDefault="00A34F65" w:rsidP="004C3C68">
      <w:pPr>
        <w:rPr>
          <w:b/>
        </w:rPr>
      </w:pPr>
      <w:r>
        <w:rPr>
          <w:b/>
        </w:rPr>
        <w:t xml:space="preserve">Trenger noen av dere overnatting? </w:t>
      </w:r>
    </w:p>
    <w:p w14:paraId="18786077" w14:textId="67CA94F5" w:rsidR="00A34F65" w:rsidRDefault="00A34F65" w:rsidP="004C3C68">
      <w:pPr>
        <w:rPr>
          <w:bCs/>
        </w:rPr>
      </w:pPr>
      <w:r>
        <w:rPr>
          <w:bCs/>
        </w:rPr>
        <w:t xml:space="preserve">Sirdal Høyfjellshotell har </w:t>
      </w:r>
      <w:r w:rsidR="00726BD5">
        <w:rPr>
          <w:bCs/>
        </w:rPr>
        <w:t>egne priser for utstillerne.</w:t>
      </w:r>
    </w:p>
    <w:p w14:paraId="61C16CAB" w14:textId="5472CB04" w:rsidR="00726BD5" w:rsidRDefault="00726BD5" w:rsidP="004C3C68">
      <w:pPr>
        <w:rPr>
          <w:bCs/>
        </w:rPr>
      </w:pPr>
    </w:p>
    <w:p w14:paraId="52E32BB3" w14:textId="42EE8583" w:rsidR="00726BD5" w:rsidRDefault="00726BD5" w:rsidP="004C3C68">
      <w:pPr>
        <w:rPr>
          <w:bCs/>
        </w:rPr>
      </w:pPr>
      <w:r>
        <w:rPr>
          <w:bCs/>
        </w:rPr>
        <w:t>990,- pr natt, enkeltrom inkl. frokost</w:t>
      </w:r>
    </w:p>
    <w:p w14:paraId="20AFBAA5" w14:textId="5384C5AF" w:rsidR="00726BD5" w:rsidRPr="00A34F65" w:rsidRDefault="00726BD5" w:rsidP="004C3C68">
      <w:pPr>
        <w:rPr>
          <w:bCs/>
        </w:rPr>
      </w:pPr>
      <w:r>
        <w:rPr>
          <w:bCs/>
        </w:rPr>
        <w:t>1490,- pr natt, dobbeltrom inkl. frokost</w:t>
      </w:r>
    </w:p>
    <w:p w14:paraId="35D8107B" w14:textId="27A0B546" w:rsidR="004C3C68" w:rsidRDefault="004C3C68" w:rsidP="004C3C68">
      <w:pPr>
        <w:rPr>
          <w:b/>
        </w:rPr>
      </w:pPr>
    </w:p>
    <w:p w14:paraId="5B570B14" w14:textId="1A1F29AD" w:rsidR="00726BD5" w:rsidRDefault="00726BD5" w:rsidP="004C3C68">
      <w:pPr>
        <w:rPr>
          <w:b/>
        </w:rPr>
      </w:pPr>
      <w:r>
        <w:rPr>
          <w:b/>
        </w:rPr>
        <w:t xml:space="preserve">Bestilling til: </w:t>
      </w:r>
    </w:p>
    <w:p w14:paraId="388EA29F" w14:textId="0A8986F3" w:rsidR="00726BD5" w:rsidRDefault="00000000" w:rsidP="004C3C68">
      <w:pPr>
        <w:rPr>
          <w:bCs/>
        </w:rPr>
      </w:pPr>
      <w:hyperlink r:id="rId6" w:history="1">
        <w:r w:rsidR="00726BD5" w:rsidRPr="00683B6B">
          <w:rPr>
            <w:rStyle w:val="Hyperkobling"/>
            <w:bCs/>
          </w:rPr>
          <w:t>Booking@hotelsirdal.no</w:t>
        </w:r>
      </w:hyperlink>
    </w:p>
    <w:p w14:paraId="40192E4F" w14:textId="0F7E9BA1" w:rsidR="004C3C68" w:rsidRDefault="00726BD5" w:rsidP="004C3C68">
      <w:pPr>
        <w:rPr>
          <w:b/>
        </w:rPr>
      </w:pPr>
      <w:r>
        <w:rPr>
          <w:bCs/>
        </w:rPr>
        <w:t>Merk: utstiller Sirdalsdagane</w:t>
      </w:r>
    </w:p>
    <w:p w14:paraId="21126EB5" w14:textId="77777777" w:rsidR="004C3C68" w:rsidRDefault="004C3C68" w:rsidP="004C3C68">
      <w:pPr>
        <w:rPr>
          <w:b/>
        </w:rPr>
      </w:pPr>
    </w:p>
    <w:p w14:paraId="347C5545" w14:textId="257EE13F" w:rsidR="004C3C68" w:rsidRPr="00C57FD0" w:rsidRDefault="004C3C68" w:rsidP="004C3C68">
      <w:pPr>
        <w:rPr>
          <w:b/>
        </w:rPr>
      </w:pPr>
      <w:r>
        <w:rPr>
          <w:b/>
        </w:rPr>
        <w:lastRenderedPageBreak/>
        <w:t xml:space="preserve">RETNINGSLINJER FOR SIRDALSDAGANE </w:t>
      </w:r>
      <w:r w:rsidRPr="00C57FD0">
        <w:rPr>
          <w:b/>
        </w:rPr>
        <w:t>– UTSTILLEROMRÅDE</w:t>
      </w:r>
    </w:p>
    <w:p w14:paraId="20DFF98E" w14:textId="77777777" w:rsidR="004C3C68" w:rsidRDefault="004C3C68" w:rsidP="004C3C68"/>
    <w:p w14:paraId="4B758CFC" w14:textId="77777777" w:rsidR="004C3C68" w:rsidRDefault="004C3C68" w:rsidP="004C3C68">
      <w:r>
        <w:t>For at Sirdalsdagane skal bli en positiv opplevelse for både de besøkende og dere utstillere, er det satt ned noen retningslinjer som gjelder på området.</w:t>
      </w:r>
    </w:p>
    <w:p w14:paraId="77AE7590" w14:textId="77777777" w:rsidR="004C3C68" w:rsidRDefault="004C3C68" w:rsidP="004C3C68"/>
    <w:p w14:paraId="7AE1033B" w14:textId="77777777" w:rsidR="004C3C68" w:rsidRDefault="004C3C68" w:rsidP="004C3C68">
      <w:pPr>
        <w:rPr>
          <w:b/>
        </w:rPr>
      </w:pPr>
      <w:r>
        <w:rPr>
          <w:b/>
        </w:rPr>
        <w:t>Påmelding og standleie</w:t>
      </w:r>
    </w:p>
    <w:p w14:paraId="2545DA42" w14:textId="77777777" w:rsidR="004C3C68" w:rsidRDefault="004C3C68" w:rsidP="004C3C68">
      <w:r>
        <w:t xml:space="preserve">Sirdalsferie AS sender ut faktura for standleie og diverse praktisk informasjon ang. arrangementet. Påmeldingen er bindende, og standleien blir ikke refundert dersom utstiller ikke møter. Det er ikke mulighet for framleie, bytte av utstillerplass eller </w:t>
      </w:r>
      <w:r w:rsidRPr="00A1371E">
        <w:rPr>
          <w:b/>
        </w:rPr>
        <w:t>å ta andre selgere inn på området</w:t>
      </w:r>
      <w:r>
        <w:t>, uten å melde fra om det på forhånd. Arrangøren forbeholder seg retten til å fordele de ulike utstillerplassene.</w:t>
      </w:r>
    </w:p>
    <w:p w14:paraId="03D2D824" w14:textId="77777777" w:rsidR="004C3C68" w:rsidRPr="00BE6129" w:rsidRDefault="004C3C68" w:rsidP="004C3C68">
      <w:r>
        <w:t xml:space="preserve">Hver stand får to fribilletter til arrangementet lørdag (dagtid), og disse kvitteres ut i resepsjonen (infobygget på Kvæven) </w:t>
      </w:r>
      <w:r>
        <w:rPr>
          <w:b/>
        </w:rPr>
        <w:t xml:space="preserve">ved ankomst, </w:t>
      </w:r>
      <w:r>
        <w:t>sammen med parkeringskort og øvrige bestilte billetter.</w:t>
      </w:r>
    </w:p>
    <w:p w14:paraId="4ABA9F77" w14:textId="77777777" w:rsidR="004C3C68" w:rsidRDefault="004C3C68" w:rsidP="004C3C68">
      <w:pPr>
        <w:rPr>
          <w:b/>
        </w:rPr>
      </w:pPr>
    </w:p>
    <w:p w14:paraId="74846F85" w14:textId="77777777" w:rsidR="004C3C68" w:rsidRDefault="004C3C68" w:rsidP="004C3C68">
      <w:pPr>
        <w:rPr>
          <w:b/>
        </w:rPr>
      </w:pPr>
    </w:p>
    <w:p w14:paraId="17B7329C" w14:textId="77777777" w:rsidR="004C3C68" w:rsidRDefault="004C3C68" w:rsidP="004C3C68">
      <w:pPr>
        <w:rPr>
          <w:b/>
        </w:rPr>
      </w:pPr>
      <w:r>
        <w:rPr>
          <w:b/>
        </w:rPr>
        <w:t>Utstillerområde – varetransport</w:t>
      </w:r>
    </w:p>
    <w:p w14:paraId="6A1D56B9" w14:textId="6D969AB6" w:rsidR="004C3C68" w:rsidRDefault="004C3C68" w:rsidP="004C3C68">
      <w:r>
        <w:t xml:space="preserve">Området blir stilt til rådighet fra torsdag </w:t>
      </w:r>
      <w:r w:rsidR="00A81240">
        <w:t>1.september</w:t>
      </w:r>
      <w:r>
        <w:t xml:space="preserve"> kl. 12.00. (NB! For dere som har bestilt telt; se informasjon på forrige side)</w:t>
      </w:r>
      <w:r w:rsidR="00A81240">
        <w:t>.</w:t>
      </w:r>
      <w:r>
        <w:t xml:space="preserve"> Varetransport til standplass skjer morgen og kveld før og etter at messen åpnes/stenges. Utstillere skal være ferdig rigget på henvist plass </w:t>
      </w:r>
      <w:r w:rsidR="00A81240">
        <w:t>lørdag kl 10.00</w:t>
      </w:r>
      <w:r>
        <w:t xml:space="preserve"> – om ikke annet er avtalt. All emballasje skal være ryddet bort før messeområdet åpnes for publikum. Bare salg av innmeldte varer er tillatt. Utstillere må ikke ta ned eller avslutte salget før arrangementet er avsluttet søndag </w:t>
      </w:r>
      <w:r w:rsidR="00A81240">
        <w:t>4.</w:t>
      </w:r>
      <w:r>
        <w:t xml:space="preserve"> september kl. 15.00. Ev. kl.16.00(Om ikke annet er avtalt)</w:t>
      </w:r>
    </w:p>
    <w:p w14:paraId="0294DF10" w14:textId="77777777" w:rsidR="004C3C68" w:rsidRDefault="004C3C68" w:rsidP="004C3C68">
      <w:pPr>
        <w:rPr>
          <w:b/>
        </w:rPr>
      </w:pPr>
      <w:r>
        <w:rPr>
          <w:b/>
        </w:rPr>
        <w:t xml:space="preserve">Ingen av utstillerne kan bruke mer plass enn det de har bestilt. </w:t>
      </w:r>
    </w:p>
    <w:p w14:paraId="243E12D9" w14:textId="77777777" w:rsidR="004C3C68" w:rsidRDefault="004C3C68" w:rsidP="004C3C68"/>
    <w:p w14:paraId="7C65E4D9" w14:textId="78E53112" w:rsidR="004C3C68" w:rsidRDefault="004C3C68" w:rsidP="004C3C68">
      <w:r>
        <w:rPr>
          <w:b/>
        </w:rPr>
        <w:t xml:space="preserve">Parkering: Det er kun biler som det er gjort avtale om på forhånd som kan parkeres inne på messeområdet – og disse skal da være en del av standen. Øvrige biler skal parkeres </w:t>
      </w:r>
      <w:r w:rsidR="00A81240">
        <w:rPr>
          <w:b/>
        </w:rPr>
        <w:t>på parkeringsplass bak garasje ved adresse Kvæven 13</w:t>
      </w:r>
      <w:r>
        <w:rPr>
          <w:b/>
        </w:rPr>
        <w:t>/ eller på veien inn til Degdammen.</w:t>
      </w:r>
      <w:r>
        <w:t xml:space="preserve"> De som har behov for flere billetter og parkeringskort enn det som er bestilt, vil bli etterfakturert for dette.</w:t>
      </w:r>
    </w:p>
    <w:p w14:paraId="6C095DC1" w14:textId="3C5BEE8D" w:rsidR="004C3C68" w:rsidRDefault="004C3C68" w:rsidP="004C3C68">
      <w:r>
        <w:t xml:space="preserve">Det blir hengt opp kart over utstillerområdet på veggen til infobygget torsdag </w:t>
      </w:r>
      <w:r w:rsidR="00A81240">
        <w:t>1.september</w:t>
      </w:r>
      <w:r>
        <w:t>.</w:t>
      </w:r>
    </w:p>
    <w:p w14:paraId="3E5E97F2" w14:textId="77777777" w:rsidR="004C3C68" w:rsidRDefault="004C3C68" w:rsidP="004C3C68"/>
    <w:p w14:paraId="4DF7E8DE" w14:textId="77777777" w:rsidR="004C3C68" w:rsidRDefault="004C3C68" w:rsidP="004C3C68">
      <w:pPr>
        <w:rPr>
          <w:b/>
        </w:rPr>
      </w:pPr>
      <w:r>
        <w:rPr>
          <w:b/>
        </w:rPr>
        <w:t>Skader/forsikring</w:t>
      </w:r>
    </w:p>
    <w:p w14:paraId="3AAD7134" w14:textId="77777777" w:rsidR="004C3C68" w:rsidRDefault="004C3C68" w:rsidP="004C3C68">
      <w:r>
        <w:t>Utstillerne er selv ansvarlig for skader som de selv, deres ansatte, produkter, utstyr og lignende påfører bygninger, innredning, anlegg og personer. Utstiller må selv ordne med all forsikring. Arrangøren dekker ikke tap.</w:t>
      </w:r>
    </w:p>
    <w:p w14:paraId="2ADCA897" w14:textId="77777777" w:rsidR="004C3C68" w:rsidRDefault="004C3C68" w:rsidP="004C3C68"/>
    <w:p w14:paraId="6E3C7461" w14:textId="77777777" w:rsidR="004C3C68" w:rsidRDefault="004C3C68" w:rsidP="004C3C68">
      <w:pPr>
        <w:rPr>
          <w:b/>
        </w:rPr>
      </w:pPr>
      <w:r>
        <w:rPr>
          <w:b/>
        </w:rPr>
        <w:t>Opprydding og søppel</w:t>
      </w:r>
    </w:p>
    <w:p w14:paraId="2049B10A" w14:textId="5473BCAB" w:rsidR="004C3C68" w:rsidRDefault="004C3C68" w:rsidP="004C3C68">
      <w:r>
        <w:t xml:space="preserve">Før kl. 19.00 søndag </w:t>
      </w:r>
      <w:r w:rsidR="00A81240">
        <w:t>4</w:t>
      </w:r>
      <w:r>
        <w:t>.september må alt gods være fjernet fra utstillingsområdet. Hver utstiller har ansvar for å holde orden rundt egen standplass. Tømming av søppel skjer i henvist container. Tømming av eget toalett, må gjøres på offentlige tømmesteder som er forbeholdt dette, ikke på arrangementsområdet.</w:t>
      </w:r>
    </w:p>
    <w:p w14:paraId="46199397" w14:textId="77777777" w:rsidR="004C3C68" w:rsidRDefault="004C3C68" w:rsidP="004C3C68"/>
    <w:p w14:paraId="5E3FE238" w14:textId="77777777" w:rsidR="004C3C68" w:rsidRDefault="004C3C68" w:rsidP="004C3C68"/>
    <w:p w14:paraId="53D65A6E" w14:textId="77777777" w:rsidR="004C3C68" w:rsidRDefault="004C3C68" w:rsidP="004C3C68"/>
    <w:p w14:paraId="615810DD" w14:textId="77777777" w:rsidR="004C3C68" w:rsidRPr="002C40BD" w:rsidRDefault="004C3C68" w:rsidP="004C3C68">
      <w:pPr>
        <w:rPr>
          <w:b/>
        </w:rPr>
      </w:pPr>
      <w:r>
        <w:rPr>
          <w:b/>
        </w:rPr>
        <w:lastRenderedPageBreak/>
        <w:t>Diverse</w:t>
      </w:r>
    </w:p>
    <w:p w14:paraId="0A8BE580" w14:textId="77777777" w:rsidR="004C3C68" w:rsidRDefault="004C3C68" w:rsidP="004C3C68">
      <w:r w:rsidRPr="002C40BD">
        <w:t>Plakater og annen reklame kan ikke settes opp eller distribueres andre steder enn på egen stand</w:t>
      </w:r>
      <w:r>
        <w:t>. Det er ikke tillatt å reklamere for alkohol eller narkotika. Det er heller ikke tillatt med loddsalg. Arrangøren har forbeholdt dette til egne aktører.</w:t>
      </w:r>
    </w:p>
    <w:p w14:paraId="33F0129A" w14:textId="77777777" w:rsidR="004C3C68" w:rsidRDefault="004C3C68" w:rsidP="004C3C68">
      <w:r>
        <w:t xml:space="preserve">Det er ikke tillatt med salg av softgun og liknende produkter. </w:t>
      </w:r>
    </w:p>
    <w:p w14:paraId="1C067324" w14:textId="77777777" w:rsidR="004C3C68" w:rsidRPr="002C40BD" w:rsidRDefault="004C3C68" w:rsidP="004C3C68">
      <w:pPr>
        <w:rPr>
          <w:b/>
        </w:rPr>
      </w:pPr>
      <w:r>
        <w:t>Bruk av stemmeforsterker/høyttaler er ikke tillatt, lydanlegg bare på lav styrke. Det skal også vises hensyn med tanke på volum under konserter/opptredener på hovedscenen.</w:t>
      </w:r>
    </w:p>
    <w:p w14:paraId="3E7BF3B6" w14:textId="77777777" w:rsidR="004C3C68" w:rsidRPr="00A119DA" w:rsidRDefault="004C3C68" w:rsidP="004C3C68">
      <w:pPr>
        <w:rPr>
          <w:b/>
        </w:rPr>
      </w:pPr>
    </w:p>
    <w:p w14:paraId="34415978" w14:textId="77777777" w:rsidR="004C3C68" w:rsidRDefault="004C3C68" w:rsidP="004C3C68"/>
    <w:p w14:paraId="4A122DF4" w14:textId="77777777" w:rsidR="004C3C68" w:rsidRDefault="004C3C68" w:rsidP="004C3C68">
      <w:pPr>
        <w:rPr>
          <w:b/>
        </w:rPr>
      </w:pPr>
    </w:p>
    <w:p w14:paraId="3679CFEB" w14:textId="77777777" w:rsidR="004C3C68" w:rsidRDefault="004C3C68" w:rsidP="004C3C68">
      <w:pPr>
        <w:rPr>
          <w:b/>
        </w:rPr>
      </w:pPr>
    </w:p>
    <w:p w14:paraId="7A2A41E2" w14:textId="77777777" w:rsidR="004C3C68" w:rsidRDefault="004C3C68" w:rsidP="004C3C68">
      <w:pPr>
        <w:rPr>
          <w:b/>
        </w:rPr>
      </w:pPr>
      <w:r>
        <w:rPr>
          <w:b/>
        </w:rPr>
        <w:t xml:space="preserve">Til sist anmoder vi samtlige utstillere om å utvise høflighet og god service overfor publikum. Vi ønsker at Sirdalsdagane skal bidra til positive opplevelser for de besøkende, og selvsagt også for alle andre involverte, og håper at du/dere bidrar til at ”den gode tone” vil være rådende fra begynnelse til slutt! </w:t>
      </w:r>
    </w:p>
    <w:p w14:paraId="422E814C" w14:textId="77777777" w:rsidR="004C3C68" w:rsidRDefault="004C3C68" w:rsidP="004C3C68">
      <w:pPr>
        <w:rPr>
          <w:b/>
        </w:rPr>
      </w:pPr>
      <w:r>
        <w:rPr>
          <w:b/>
        </w:rPr>
        <w:t>Igjen velkommen til Kvæven og Sirdalsdagane, og LYKKE TIL!</w:t>
      </w:r>
    </w:p>
    <w:p w14:paraId="0D2326BD" w14:textId="77777777" w:rsidR="004C3C68" w:rsidRDefault="004C3C68" w:rsidP="004C3C68">
      <w:pPr>
        <w:rPr>
          <w:b/>
        </w:rPr>
      </w:pPr>
    </w:p>
    <w:p w14:paraId="1891EA3E" w14:textId="77777777" w:rsidR="004C3C68" w:rsidRDefault="004C3C68" w:rsidP="004C3C68">
      <w:pPr>
        <w:rPr>
          <w:b/>
        </w:rPr>
      </w:pPr>
    </w:p>
    <w:p w14:paraId="30D40E3D" w14:textId="77777777" w:rsidR="004C3C68" w:rsidRDefault="004C3C68" w:rsidP="004C3C68">
      <w:pPr>
        <w:rPr>
          <w:b/>
        </w:rPr>
      </w:pPr>
    </w:p>
    <w:p w14:paraId="5232F919" w14:textId="77777777" w:rsidR="004C3C68" w:rsidRDefault="004C3C68" w:rsidP="004C3C68">
      <w:pPr>
        <w:rPr>
          <w:b/>
        </w:rPr>
      </w:pPr>
      <w:r>
        <w:rPr>
          <w:b/>
        </w:rPr>
        <w:t>Med vennlig hilsen</w:t>
      </w:r>
    </w:p>
    <w:p w14:paraId="088B241B" w14:textId="77777777" w:rsidR="004C3C68" w:rsidRDefault="004C3C68" w:rsidP="004C3C68">
      <w:pPr>
        <w:rPr>
          <w:b/>
        </w:rPr>
      </w:pPr>
      <w:r>
        <w:rPr>
          <w:b/>
        </w:rPr>
        <w:t>Sirdalsferie AS</w:t>
      </w:r>
    </w:p>
    <w:p w14:paraId="5CF4C220" w14:textId="6040EF79" w:rsidR="004C3C68" w:rsidRDefault="00A34F65" w:rsidP="004C3C68">
      <w:pPr>
        <w:rPr>
          <w:b/>
        </w:rPr>
      </w:pPr>
      <w:r>
        <w:rPr>
          <w:b/>
        </w:rPr>
        <w:t>Solveig Marie Ådneram</w:t>
      </w:r>
    </w:p>
    <w:p w14:paraId="34C826CF" w14:textId="77777777" w:rsidR="004C3C68" w:rsidRDefault="004C3C68" w:rsidP="004C3C68">
      <w:pPr>
        <w:rPr>
          <w:b/>
          <w:lang w:val="de-DE"/>
        </w:rPr>
      </w:pPr>
    </w:p>
    <w:p w14:paraId="7D859D3A" w14:textId="4A421E12" w:rsidR="004C3C68" w:rsidRDefault="004C3C68" w:rsidP="004C3C68">
      <w:pPr>
        <w:rPr>
          <w:b/>
          <w:lang w:val="de-DE"/>
        </w:rPr>
      </w:pPr>
      <w:r>
        <w:rPr>
          <w:b/>
          <w:lang w:val="de-DE"/>
        </w:rPr>
        <w:t xml:space="preserve">Tlf. </w:t>
      </w:r>
      <w:r w:rsidR="00A34F65">
        <w:rPr>
          <w:b/>
          <w:lang w:val="de-DE"/>
        </w:rPr>
        <w:t>466 38 108</w:t>
      </w:r>
    </w:p>
    <w:p w14:paraId="09EDA599" w14:textId="77777777" w:rsidR="004C3C68" w:rsidRPr="00CD4F2D" w:rsidRDefault="004C3C68" w:rsidP="004C3C68">
      <w:pPr>
        <w:rPr>
          <w:lang w:val="de-DE"/>
        </w:rPr>
      </w:pPr>
      <w:r>
        <w:rPr>
          <w:b/>
          <w:lang w:val="de-DE"/>
        </w:rPr>
        <w:t>E-post: sirdalsdagane@sirdalsferie.com</w:t>
      </w:r>
    </w:p>
    <w:p w14:paraId="11409296" w14:textId="77777777" w:rsidR="00DF699E" w:rsidRDefault="00DF699E"/>
    <w:sectPr w:rsidR="00DF699E" w:rsidSect="007637E9">
      <w:headerReference w:type="default" r:id="rId7"/>
      <w:headerReference w:type="first" r:id="rId8"/>
      <w:footerReference w:type="first" r:id="rId9"/>
      <w:pgSz w:w="11907" w:h="16840" w:code="9"/>
      <w:pgMar w:top="2693" w:right="1418" w:bottom="1418" w:left="1418"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7AD5" w14:textId="77777777" w:rsidR="0033719B" w:rsidRDefault="0033719B" w:rsidP="00A81240">
      <w:pPr>
        <w:spacing w:line="240" w:lineRule="auto"/>
      </w:pPr>
      <w:r>
        <w:separator/>
      </w:r>
    </w:p>
  </w:endnote>
  <w:endnote w:type="continuationSeparator" w:id="0">
    <w:p w14:paraId="01309631" w14:textId="77777777" w:rsidR="0033719B" w:rsidRDefault="0033719B" w:rsidP="00A81240">
      <w:pPr>
        <w:spacing w:line="240" w:lineRule="auto"/>
      </w:pPr>
      <w:r>
        <w:continuationSeparator/>
      </w:r>
    </w:p>
  </w:endnote>
  <w:endnote w:type="continuationNotice" w:id="1">
    <w:p w14:paraId="2488E796" w14:textId="77777777" w:rsidR="0033719B" w:rsidRDefault="00337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DEB8" w14:textId="68F25763" w:rsidR="007163A9" w:rsidRPr="00BF4901" w:rsidRDefault="004C3C68" w:rsidP="007637E9">
    <w:pPr>
      <w:pStyle w:val="Bunntekst"/>
      <w:ind w:left="-1418"/>
    </w:pPr>
    <w:r>
      <w:rPr>
        <w:noProof/>
        <w:szCs w:val="20"/>
        <w:lang w:eastAsia="nb-NO"/>
      </w:rPr>
      <w:drawing>
        <wp:anchor distT="0" distB="0" distL="114300" distR="114300" simplePos="0" relativeHeight="251658241" behindDoc="1" locked="0" layoutInCell="1" allowOverlap="1" wp14:anchorId="185431E3" wp14:editId="3329E2E6">
          <wp:simplePos x="0" y="0"/>
          <wp:positionH relativeFrom="column">
            <wp:posOffset>-900430</wp:posOffset>
          </wp:positionH>
          <wp:positionV relativeFrom="paragraph">
            <wp:posOffset>-6993890</wp:posOffset>
          </wp:positionV>
          <wp:extent cx="5760085" cy="542988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29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93F7" w14:textId="77777777" w:rsidR="0033719B" w:rsidRDefault="0033719B" w:rsidP="00A81240">
      <w:pPr>
        <w:spacing w:line="240" w:lineRule="auto"/>
      </w:pPr>
      <w:r>
        <w:separator/>
      </w:r>
    </w:p>
  </w:footnote>
  <w:footnote w:type="continuationSeparator" w:id="0">
    <w:p w14:paraId="11ECA1B0" w14:textId="77777777" w:rsidR="0033719B" w:rsidRDefault="0033719B" w:rsidP="00A81240">
      <w:pPr>
        <w:spacing w:line="240" w:lineRule="auto"/>
      </w:pPr>
      <w:r>
        <w:continuationSeparator/>
      </w:r>
    </w:p>
  </w:footnote>
  <w:footnote w:type="continuationNotice" w:id="1">
    <w:p w14:paraId="299FC5FE" w14:textId="77777777" w:rsidR="0033719B" w:rsidRDefault="003371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810B" w14:textId="77777777" w:rsidR="007163A9" w:rsidRDefault="00000000" w:rsidP="007637E9">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58EE" w14:textId="77777777" w:rsidR="007163A9" w:rsidRDefault="00000000" w:rsidP="007637E9">
    <w:pPr>
      <w:pStyle w:val="Topptekst"/>
    </w:pPr>
  </w:p>
  <w:p w14:paraId="76669180" w14:textId="2DA5C57E" w:rsidR="007163A9" w:rsidRDefault="004C3C68" w:rsidP="007637E9">
    <w:pPr>
      <w:pStyle w:val="Topptekst"/>
    </w:pPr>
    <w:r>
      <w:rPr>
        <w:noProof/>
        <w:szCs w:val="20"/>
        <w:lang w:eastAsia="nb-NO" w:bidi="x-none"/>
      </w:rPr>
      <w:drawing>
        <wp:anchor distT="0" distB="0" distL="114300" distR="114300" simplePos="0" relativeHeight="251658240" behindDoc="1" locked="0" layoutInCell="1" allowOverlap="1" wp14:anchorId="7CF684DE" wp14:editId="04D2FFA3">
          <wp:simplePos x="0" y="0"/>
          <wp:positionH relativeFrom="column">
            <wp:posOffset>5411470</wp:posOffset>
          </wp:positionH>
          <wp:positionV relativeFrom="paragraph">
            <wp:posOffset>-189865</wp:posOffset>
          </wp:positionV>
          <wp:extent cx="762000" cy="10541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8E30B" w14:textId="77777777" w:rsidR="007163A9" w:rsidRDefault="00000000" w:rsidP="007637E9">
    <w:pPr>
      <w:pStyle w:val="Topptekst"/>
    </w:pPr>
  </w:p>
  <w:p w14:paraId="1C5B0D77" w14:textId="77777777" w:rsidR="007163A9" w:rsidRDefault="00000000" w:rsidP="007637E9">
    <w:pPr>
      <w:pStyle w:val="Topptekst"/>
    </w:pPr>
  </w:p>
  <w:p w14:paraId="6C205A5B" w14:textId="77777777" w:rsidR="007163A9" w:rsidRDefault="00000000" w:rsidP="007637E9">
    <w:pPr>
      <w:pStyle w:val="Topptekst"/>
    </w:pPr>
  </w:p>
  <w:p w14:paraId="303743E1" w14:textId="77777777" w:rsidR="007163A9" w:rsidRDefault="00000000" w:rsidP="007637E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68"/>
    <w:rsid w:val="000028EE"/>
    <w:rsid w:val="000179BD"/>
    <w:rsid w:val="000358F0"/>
    <w:rsid w:val="000C00BD"/>
    <w:rsid w:val="0019340D"/>
    <w:rsid w:val="001B7BF3"/>
    <w:rsid w:val="001C4419"/>
    <w:rsid w:val="001F525A"/>
    <w:rsid w:val="00251434"/>
    <w:rsid w:val="002D4FF7"/>
    <w:rsid w:val="00300A01"/>
    <w:rsid w:val="00320B56"/>
    <w:rsid w:val="0033719B"/>
    <w:rsid w:val="00386E48"/>
    <w:rsid w:val="004421D4"/>
    <w:rsid w:val="004A34E9"/>
    <w:rsid w:val="004C3C68"/>
    <w:rsid w:val="00563B9D"/>
    <w:rsid w:val="00603C37"/>
    <w:rsid w:val="006A3F58"/>
    <w:rsid w:val="00726BD5"/>
    <w:rsid w:val="007525E6"/>
    <w:rsid w:val="00801A7A"/>
    <w:rsid w:val="00816A1F"/>
    <w:rsid w:val="00964577"/>
    <w:rsid w:val="00A01458"/>
    <w:rsid w:val="00A34F65"/>
    <w:rsid w:val="00A35E4E"/>
    <w:rsid w:val="00A81240"/>
    <w:rsid w:val="00B60D22"/>
    <w:rsid w:val="00B64A62"/>
    <w:rsid w:val="00C01ADB"/>
    <w:rsid w:val="00C61381"/>
    <w:rsid w:val="00DF699E"/>
    <w:rsid w:val="00E15ED4"/>
    <w:rsid w:val="00EA4A6C"/>
    <w:rsid w:val="00F43392"/>
    <w:rsid w:val="00FB7D7A"/>
    <w:rsid w:val="00FF30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9143"/>
  <w15:chartTrackingRefBased/>
  <w15:docId w15:val="{AD61A48D-B6F5-4912-A5EB-FA51C4B9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68"/>
    <w:pPr>
      <w:spacing w:after="0" w:line="312" w:lineRule="auto"/>
    </w:pPr>
    <w:rPr>
      <w:rFonts w:ascii="Arial" w:eastAsia="Times New Roman" w:hAnsi="Arial" w:cs="Times New Roman"/>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C3C68"/>
    <w:pPr>
      <w:tabs>
        <w:tab w:val="center" w:pos="4536"/>
        <w:tab w:val="right" w:pos="9072"/>
      </w:tabs>
    </w:pPr>
  </w:style>
  <w:style w:type="character" w:customStyle="1" w:styleId="TopptekstTegn">
    <w:name w:val="Topptekst Tegn"/>
    <w:basedOn w:val="Standardskriftforavsnitt"/>
    <w:link w:val="Topptekst"/>
    <w:rsid w:val="004C3C68"/>
    <w:rPr>
      <w:rFonts w:ascii="Arial" w:eastAsia="Times New Roman" w:hAnsi="Arial" w:cs="Times New Roman"/>
      <w:sz w:val="20"/>
      <w:szCs w:val="24"/>
    </w:rPr>
  </w:style>
  <w:style w:type="paragraph" w:styleId="Bunntekst">
    <w:name w:val="footer"/>
    <w:basedOn w:val="Normal"/>
    <w:link w:val="BunntekstTegn"/>
    <w:rsid w:val="004C3C68"/>
    <w:pPr>
      <w:tabs>
        <w:tab w:val="center" w:pos="4536"/>
        <w:tab w:val="right" w:pos="9072"/>
      </w:tabs>
    </w:pPr>
    <w:rPr>
      <w:sz w:val="15"/>
    </w:rPr>
  </w:style>
  <w:style w:type="character" w:customStyle="1" w:styleId="BunntekstTegn">
    <w:name w:val="Bunntekst Tegn"/>
    <w:basedOn w:val="Standardskriftforavsnitt"/>
    <w:link w:val="Bunntekst"/>
    <w:rsid w:val="004C3C68"/>
    <w:rPr>
      <w:rFonts w:ascii="Arial" w:eastAsia="Times New Roman" w:hAnsi="Arial" w:cs="Times New Roman"/>
      <w:sz w:val="15"/>
      <w:szCs w:val="24"/>
    </w:rPr>
  </w:style>
  <w:style w:type="character" w:styleId="Hyperkobling">
    <w:name w:val="Hyperlink"/>
    <w:basedOn w:val="Standardskriftforavsnitt"/>
    <w:uiPriority w:val="99"/>
    <w:unhideWhenUsed/>
    <w:rsid w:val="00726BD5"/>
    <w:rPr>
      <w:color w:val="0563C1" w:themeColor="hyperlink"/>
      <w:u w:val="single"/>
    </w:rPr>
  </w:style>
  <w:style w:type="character" w:styleId="Ulstomtale">
    <w:name w:val="Unresolved Mention"/>
    <w:basedOn w:val="Standardskriftforavsnitt"/>
    <w:uiPriority w:val="99"/>
    <w:semiHidden/>
    <w:unhideWhenUsed/>
    <w:rsid w:val="0072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hotelsirdal.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1251</Words>
  <Characters>6632</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Sirdalsferie AS</dc:creator>
  <cp:keywords/>
  <dc:description/>
  <cp:lastModifiedBy>Sirdalsferie AS</cp:lastModifiedBy>
  <cp:revision>29</cp:revision>
  <dcterms:created xsi:type="dcterms:W3CDTF">2022-07-28T08:36:00Z</dcterms:created>
  <dcterms:modified xsi:type="dcterms:W3CDTF">2022-08-24T07:21:00Z</dcterms:modified>
</cp:coreProperties>
</file>